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9498" w14:textId="77777777" w:rsidR="00BD170C" w:rsidRDefault="004C56AD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2AD51BA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1.010710.000.00.00.H25</w:t>
      </w:r>
    </w:p>
    <w:p w14:paraId="0E25237E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41CF40DC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chạy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46F81894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36D3CBBE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763C1A07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7ABF6EDB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1D0CD28E" w14:textId="77777777" w:rsidR="00BD170C" w:rsidRDefault="004C56AD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0FF642F8" w14:textId="77777777" w:rsidR="00BD170C" w:rsidRDefault="004C56A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chạy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</w:t>
      </w:r>
      <w:r>
        <w:rPr>
          <w:rFonts w:ascii="Times New Roman" w:eastAsia="Times New Roman" w:hAnsi="Times New Roman" w:cs="Times New Roman"/>
          <w:sz w:val="26"/>
        </w:rPr>
        <w:t>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</w:t>
      </w:r>
    </w:p>
    <w:p w14:paraId="7573CC1A" w14:textId="77777777" w:rsidR="00BD170C" w:rsidRDefault="004C56AD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766A017F" w14:textId="77777777" w:rsidR="00BD170C" w:rsidRDefault="004C56AD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Chậm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chạy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</w:t>
      </w:r>
      <w:r>
        <w:rPr>
          <w:rFonts w:ascii="Times New Roman" w:eastAsia="Times New Roman" w:hAnsi="Times New Roman" w:cs="Times New Roman"/>
          <w:sz w:val="26"/>
        </w:rPr>
        <w:t>yến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BC84F4F" w14:textId="77777777" w:rsidR="00BD170C" w:rsidRDefault="004C56AD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1470"/>
        <w:gridCol w:w="2313"/>
        <w:gridCol w:w="4181"/>
      </w:tblGrid>
      <w:tr w:rsidR="00BD170C" w14:paraId="1993A7D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E977260" w14:textId="77777777" w:rsidR="00BD170C" w:rsidRDefault="00BD170C"/>
          <w:p w14:paraId="030B9D34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6F9A7C93" w14:textId="77777777" w:rsidR="00BD170C" w:rsidRDefault="00BD170C"/>
          <w:p w14:paraId="14AA0573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599FC280" w14:textId="77777777" w:rsidR="00BD170C" w:rsidRDefault="00BD170C"/>
          <w:p w14:paraId="60F58B67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46F1E5A1" w14:textId="77777777" w:rsidR="00BD170C" w:rsidRDefault="00BD170C"/>
          <w:p w14:paraId="49032AF4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BD170C" w14:paraId="4139590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9A845F" w14:textId="77777777" w:rsidR="00BD170C" w:rsidRDefault="00BD170C"/>
          <w:p w14:paraId="52D5233A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55B5456E" w14:textId="77777777" w:rsidR="00BD170C" w:rsidRDefault="00BD170C"/>
          <w:p w14:paraId="2635733D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B92C2AD" w14:textId="77777777" w:rsidR="00BD170C" w:rsidRDefault="00BD170C"/>
          <w:p w14:paraId="784346AE" w14:textId="77777777" w:rsidR="00BD170C" w:rsidRDefault="00BD170C">
            <w:pPr>
              <w:spacing w:after="0" w:line="276" w:lineRule="auto"/>
            </w:pPr>
          </w:p>
        </w:tc>
        <w:tc>
          <w:tcPr>
            <w:tcW w:w="0" w:type="auto"/>
          </w:tcPr>
          <w:p w14:paraId="47FB6757" w14:textId="77777777" w:rsidR="00BD170C" w:rsidRDefault="00BD170C"/>
          <w:p w14:paraId="12B83E43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Chậm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</w:p>
        </w:tc>
      </w:tr>
      <w:tr w:rsidR="00BD170C" w14:paraId="7B0E944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18F5FF" w14:textId="77777777" w:rsidR="00BD170C" w:rsidRDefault="00BD170C"/>
          <w:p w14:paraId="68A22807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2FE68011" w14:textId="77777777" w:rsidR="00BD170C" w:rsidRDefault="00BD170C"/>
          <w:p w14:paraId="38CBD8C1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F473003" w14:textId="77777777" w:rsidR="00BD170C" w:rsidRDefault="00BD170C"/>
          <w:p w14:paraId="6909E35D" w14:textId="77777777" w:rsidR="00BD170C" w:rsidRDefault="00BD170C">
            <w:pPr>
              <w:spacing w:after="0" w:line="276" w:lineRule="auto"/>
            </w:pPr>
          </w:p>
        </w:tc>
        <w:tc>
          <w:tcPr>
            <w:tcW w:w="0" w:type="auto"/>
          </w:tcPr>
          <w:p w14:paraId="3B6465CA" w14:textId="77777777" w:rsidR="00BD170C" w:rsidRDefault="00BD170C"/>
          <w:p w14:paraId="15A1CBA7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Chậm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</w:p>
        </w:tc>
      </w:tr>
      <w:tr w:rsidR="00BD170C" w14:paraId="4AEDF1F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5AE34B" w14:textId="77777777" w:rsidR="00BD170C" w:rsidRDefault="00BD170C"/>
          <w:p w14:paraId="2ECEB859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4B82EACC" w14:textId="77777777" w:rsidR="00BD170C" w:rsidRDefault="00BD170C"/>
          <w:p w14:paraId="78768459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5C04E47" w14:textId="77777777" w:rsidR="00BD170C" w:rsidRDefault="00BD170C"/>
          <w:p w14:paraId="6D87F50C" w14:textId="77777777" w:rsidR="00BD170C" w:rsidRDefault="00BD170C">
            <w:pPr>
              <w:spacing w:after="0" w:line="276" w:lineRule="auto"/>
            </w:pPr>
          </w:p>
        </w:tc>
        <w:tc>
          <w:tcPr>
            <w:tcW w:w="0" w:type="auto"/>
          </w:tcPr>
          <w:p w14:paraId="13D0C5EC" w14:textId="77777777" w:rsidR="00BD170C" w:rsidRDefault="00BD170C"/>
          <w:p w14:paraId="4B45AC40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Chậm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</w:p>
        </w:tc>
      </w:tr>
    </w:tbl>
    <w:p w14:paraId="256834A0" w14:textId="77777777" w:rsidR="00BD170C" w:rsidRDefault="004C56AD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9B791D4" w14:textId="77777777" w:rsidR="00BD170C" w:rsidRDefault="004C56AD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9"/>
        <w:gridCol w:w="1506"/>
        <w:gridCol w:w="1296"/>
      </w:tblGrid>
      <w:tr w:rsidR="00BD170C" w14:paraId="3EDCE853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0262323C" w14:textId="77777777" w:rsidR="00BD170C" w:rsidRDefault="00BD170C"/>
          <w:p w14:paraId="0C2DCE77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54565438" w14:textId="77777777" w:rsidR="00BD170C" w:rsidRDefault="00BD170C"/>
          <w:p w14:paraId="0EE9C087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388BBD94" w14:textId="77777777" w:rsidR="00BD170C" w:rsidRDefault="00BD170C"/>
          <w:p w14:paraId="63F4BBFE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BD170C" w14:paraId="61FEEF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C984F4" w14:textId="77777777" w:rsidR="00BD170C" w:rsidRDefault="00BD170C"/>
          <w:p w14:paraId="3CFE6573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giảm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0686BA55" w14:textId="77777777" w:rsidR="00BD170C" w:rsidRDefault="00BD170C"/>
          <w:p w14:paraId="79A70247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170F4EDD" w14:textId="77777777" w:rsidR="00BD170C" w:rsidRDefault="00BD170C"/>
          <w:p w14:paraId="41512B82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0C256A84" w14:textId="77777777" w:rsidR="00BD170C" w:rsidRDefault="004C56AD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274048D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07DF4A5A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1C3409DB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136AE204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66D6390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D912FF4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tăng</w:t>
      </w:r>
      <w:proofErr w:type="spellEnd"/>
      <w:r>
        <w:rPr>
          <w:rFonts w:ascii="Times New Roman" w:eastAsia="Times New Roman" w:hAnsi="Times New Roman" w:cs="Times New Roman"/>
          <w:sz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</w:rPr>
        <w:t>giảm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chạy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35E976AA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3292"/>
        <w:gridCol w:w="1404"/>
        <w:gridCol w:w="2744"/>
      </w:tblGrid>
      <w:tr w:rsidR="00BD170C" w14:paraId="4808F27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87A151F" w14:textId="77777777" w:rsidR="00BD170C" w:rsidRDefault="00BD170C"/>
          <w:p w14:paraId="5E893D65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5205448D" w14:textId="77777777" w:rsidR="00BD170C" w:rsidRDefault="00BD170C"/>
          <w:p w14:paraId="2F23AE8A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6EBAB65" w14:textId="77777777" w:rsidR="00BD170C" w:rsidRDefault="00BD170C"/>
          <w:p w14:paraId="1A1AEB34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15BDF57F" w14:textId="77777777" w:rsidR="00BD170C" w:rsidRDefault="00BD170C"/>
          <w:p w14:paraId="337FC72E" w14:textId="77777777" w:rsidR="00BD170C" w:rsidRDefault="004C56AD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BD170C" w14:paraId="710944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4ADFBB" w14:textId="77777777" w:rsidR="00BD170C" w:rsidRDefault="00BD170C"/>
          <w:p w14:paraId="4575BF42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513714E7" w14:textId="77777777" w:rsidR="00BD170C" w:rsidRDefault="00BD170C"/>
          <w:p w14:paraId="4929B829" w14:textId="77777777" w:rsidR="00BD170C" w:rsidRDefault="004C56AD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608AD95B" w14:textId="77777777" w:rsidR="00BD170C" w:rsidRDefault="00BD170C"/>
          <w:p w14:paraId="49C15771" w14:textId="77777777" w:rsidR="00BD170C" w:rsidRDefault="004C56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19446CA9" w14:textId="77777777" w:rsidR="00BD170C" w:rsidRDefault="00BD170C"/>
        </w:tc>
      </w:tr>
    </w:tbl>
    <w:p w14:paraId="0B90B41A" w14:textId="77777777" w:rsidR="00BD170C" w:rsidRDefault="004C56AD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4959F6ED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B62C5C1" w14:textId="77777777" w:rsidR="00BD170C" w:rsidRDefault="004C56AD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BD170C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0C"/>
    <w:rsid w:val="004C56AD"/>
    <w:rsid w:val="00B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7BFE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D554575-3EB7-41F9-B6D5-77C23DD950D5}"/>
</file>

<file path=customXml/itemProps2.xml><?xml version="1.0" encoding="utf-8"?>
<ds:datastoreItem xmlns:ds="http://schemas.openxmlformats.org/officeDocument/2006/customXml" ds:itemID="{D1773879-87B5-4986-A8BB-5B5714921525}"/>
</file>

<file path=customXml/itemProps3.xml><?xml version="1.0" encoding="utf-8"?>
<ds:datastoreItem xmlns:ds="http://schemas.openxmlformats.org/officeDocument/2006/customXml" ds:itemID="{6AB1D67C-8E66-4635-8CB8-8536F724E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2022-09-12T15:05:00Z</dcterms:created>
  <dcterms:modified xsi:type="dcterms:W3CDTF">2022-09-12T15:05:00Z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